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C5" w:rsidRPr="00290EC5" w:rsidRDefault="00034F5F" w:rsidP="00290EC5">
      <w:pPr>
        <w:jc w:val="center"/>
        <w:rPr>
          <w:rStyle w:val="a3"/>
          <w:sz w:val="24"/>
          <w:szCs w:val="24"/>
        </w:rPr>
      </w:pPr>
      <w:r w:rsidRPr="00290EC5">
        <w:rPr>
          <w:rStyle w:val="a3"/>
          <w:sz w:val="24"/>
          <w:szCs w:val="24"/>
        </w:rPr>
        <w:t>Обобщенная информация</w:t>
      </w:r>
    </w:p>
    <w:p w:rsidR="00290EC5" w:rsidRPr="00290EC5" w:rsidRDefault="00034F5F" w:rsidP="00290EC5">
      <w:pPr>
        <w:jc w:val="center"/>
        <w:rPr>
          <w:rStyle w:val="a3"/>
          <w:sz w:val="24"/>
          <w:szCs w:val="24"/>
        </w:rPr>
      </w:pPr>
      <w:r w:rsidRPr="00290EC5">
        <w:rPr>
          <w:rStyle w:val="a3"/>
          <w:sz w:val="24"/>
          <w:szCs w:val="24"/>
        </w:rPr>
        <w:t>об исполнении депутатами Совета сельского поселения»</w:t>
      </w:r>
      <w:r w:rsidR="00290EC5" w:rsidRPr="00290EC5">
        <w:rPr>
          <w:rStyle w:val="a3"/>
          <w:sz w:val="24"/>
          <w:szCs w:val="24"/>
        </w:rPr>
        <w:t xml:space="preserve"> </w:t>
      </w:r>
      <w:r w:rsidRPr="00290EC5">
        <w:rPr>
          <w:rStyle w:val="a3"/>
          <w:sz w:val="24"/>
          <w:szCs w:val="24"/>
        </w:rPr>
        <w:t>Ундинское»</w:t>
      </w:r>
      <w:r w:rsidR="00290EC5" w:rsidRPr="00290EC5">
        <w:rPr>
          <w:rStyle w:val="a3"/>
          <w:sz w:val="24"/>
          <w:szCs w:val="24"/>
        </w:rPr>
        <w:t xml:space="preserve"> </w:t>
      </w:r>
      <w:r w:rsidRPr="00290EC5">
        <w:rPr>
          <w:rStyle w:val="a3"/>
          <w:sz w:val="24"/>
          <w:szCs w:val="24"/>
        </w:rPr>
        <w:t xml:space="preserve">обязанности предоставления сведения о доходах </w:t>
      </w:r>
      <w:proofErr w:type="gramStart"/>
      <w:r w:rsidRPr="00290EC5">
        <w:rPr>
          <w:rStyle w:val="a3"/>
          <w:sz w:val="24"/>
          <w:szCs w:val="24"/>
        </w:rPr>
        <w:t>с</w:t>
      </w:r>
      <w:proofErr w:type="gramEnd"/>
      <w:r w:rsidRPr="00290EC5">
        <w:rPr>
          <w:rStyle w:val="a3"/>
          <w:sz w:val="24"/>
          <w:szCs w:val="24"/>
        </w:rPr>
        <w:t xml:space="preserve"> </w:t>
      </w:r>
      <w:bookmarkStart w:id="0" w:name="_GoBack"/>
      <w:bookmarkEnd w:id="0"/>
    </w:p>
    <w:p w:rsidR="0005644D" w:rsidRPr="00290EC5" w:rsidRDefault="00034F5F" w:rsidP="00290EC5">
      <w:pPr>
        <w:jc w:val="center"/>
        <w:rPr>
          <w:rStyle w:val="a3"/>
          <w:sz w:val="24"/>
          <w:szCs w:val="24"/>
        </w:rPr>
      </w:pPr>
      <w:r w:rsidRPr="00290EC5">
        <w:rPr>
          <w:rStyle w:val="a3"/>
          <w:sz w:val="24"/>
          <w:szCs w:val="24"/>
        </w:rPr>
        <w:t xml:space="preserve">1 января 2022 года по </w:t>
      </w:r>
      <w:r w:rsidR="00290EC5" w:rsidRPr="00290EC5">
        <w:rPr>
          <w:rStyle w:val="a3"/>
          <w:sz w:val="24"/>
          <w:szCs w:val="24"/>
        </w:rPr>
        <w:t>31 декабря 2022 года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1701"/>
        <w:gridCol w:w="1842"/>
        <w:gridCol w:w="1560"/>
        <w:gridCol w:w="1666"/>
      </w:tblGrid>
      <w:tr w:rsidR="00290EC5" w:rsidTr="00290EC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702" w:type="dxa"/>
          </w:tcPr>
          <w:p w:rsidR="00290EC5" w:rsidRPr="00290EC5" w:rsidRDefault="00290EC5" w:rsidP="00290EC5">
            <w:r w:rsidRPr="00290EC5">
              <w:t>Установленное число депутатов</w:t>
            </w:r>
          </w:p>
        </w:tc>
        <w:tc>
          <w:tcPr>
            <w:tcW w:w="1701" w:type="dxa"/>
          </w:tcPr>
          <w:p w:rsidR="00290EC5" w:rsidRPr="00290EC5" w:rsidRDefault="00290EC5" w:rsidP="00290EC5">
            <w:r w:rsidRPr="00290EC5">
              <w:t>Избранное число депутато</w:t>
            </w:r>
            <w:proofErr w:type="gramStart"/>
            <w:r w:rsidRPr="00290EC5">
              <w:t>в(</w:t>
            </w:r>
            <w:proofErr w:type="gramEnd"/>
            <w:r w:rsidRPr="00290EC5">
              <w:t>фактически замещающих)</w:t>
            </w:r>
          </w:p>
        </w:tc>
        <w:tc>
          <w:tcPr>
            <w:tcW w:w="1701" w:type="dxa"/>
          </w:tcPr>
          <w:p w:rsidR="00290EC5" w:rsidRPr="00290EC5" w:rsidRDefault="00290EC5" w:rsidP="00290EC5">
            <w:proofErr w:type="gramStart"/>
            <w:r w:rsidRPr="00290EC5">
              <w:t>Предоставили справки</w:t>
            </w:r>
            <w:proofErr w:type="gramEnd"/>
            <w:r w:rsidRPr="00290EC5">
              <w:t xml:space="preserve"> о доходах</w:t>
            </w:r>
          </w:p>
        </w:tc>
        <w:tc>
          <w:tcPr>
            <w:tcW w:w="1842" w:type="dxa"/>
          </w:tcPr>
          <w:p w:rsidR="00290EC5" w:rsidRPr="00290EC5" w:rsidRDefault="00290EC5" w:rsidP="00290EC5">
            <w:r w:rsidRPr="00290EC5">
              <w:t xml:space="preserve">Не </w:t>
            </w:r>
            <w:proofErr w:type="gramStart"/>
            <w:r w:rsidRPr="00290EC5">
              <w:t>предоставили справки</w:t>
            </w:r>
            <w:proofErr w:type="gramEnd"/>
            <w:r w:rsidRPr="00290EC5">
              <w:t xml:space="preserve"> о доходах</w:t>
            </w:r>
          </w:p>
        </w:tc>
        <w:tc>
          <w:tcPr>
            <w:tcW w:w="1560" w:type="dxa"/>
          </w:tcPr>
          <w:p w:rsidR="00290EC5" w:rsidRPr="00290EC5" w:rsidRDefault="00290EC5" w:rsidP="00290EC5">
            <w:r w:rsidRPr="00290EC5">
              <w:t>Предоставили уведомления</w:t>
            </w:r>
          </w:p>
        </w:tc>
        <w:tc>
          <w:tcPr>
            <w:tcW w:w="1666" w:type="dxa"/>
          </w:tcPr>
          <w:p w:rsidR="00290EC5" w:rsidRPr="00290EC5" w:rsidRDefault="00290EC5" w:rsidP="00290EC5">
            <w:r w:rsidRPr="00290EC5">
              <w:t>Не предоставили уведомления</w:t>
            </w:r>
          </w:p>
        </w:tc>
      </w:tr>
      <w:tr w:rsidR="00290EC5" w:rsidTr="00290EC5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1702" w:type="dxa"/>
          </w:tcPr>
          <w:p w:rsidR="00290EC5" w:rsidRDefault="00290EC5" w:rsidP="00290E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:rsidR="00290EC5" w:rsidRDefault="00290EC5" w:rsidP="00290E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290EC5" w:rsidRDefault="00290EC5" w:rsidP="00290E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290EC5" w:rsidRDefault="00290EC5" w:rsidP="00290E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560" w:type="dxa"/>
          </w:tcPr>
          <w:p w:rsidR="00290EC5" w:rsidRDefault="00290EC5" w:rsidP="00290E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666" w:type="dxa"/>
          </w:tcPr>
          <w:p w:rsidR="00290EC5" w:rsidRDefault="00290EC5" w:rsidP="00290E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:rsidR="00290EC5" w:rsidRPr="00290EC5" w:rsidRDefault="00290EC5" w:rsidP="00290EC5">
      <w:pPr>
        <w:rPr>
          <w:sz w:val="32"/>
          <w:szCs w:val="32"/>
        </w:rPr>
      </w:pPr>
    </w:p>
    <w:sectPr w:rsidR="00290EC5" w:rsidRPr="0029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67"/>
    <w:rsid w:val="00034F5F"/>
    <w:rsid w:val="0005644D"/>
    <w:rsid w:val="00290EC5"/>
    <w:rsid w:val="00EA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0E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0E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2023-05-03T01:44:00Z</dcterms:created>
  <dcterms:modified xsi:type="dcterms:W3CDTF">2023-05-03T01:56:00Z</dcterms:modified>
</cp:coreProperties>
</file>